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0F" w:rsidRDefault="00145D11" w:rsidP="00145D11">
      <w:pPr>
        <w:pStyle w:val="NoSpacing"/>
      </w:pPr>
      <w:bookmarkStart w:id="0" w:name="_GoBack"/>
      <w:bookmarkEnd w:id="0"/>
      <w:r>
        <w:t>LISBON BOARD OF EDUCATION</w:t>
      </w:r>
      <w:r>
        <w:tab/>
      </w:r>
      <w:r>
        <w:tab/>
      </w:r>
      <w:r>
        <w:tab/>
      </w:r>
      <w:r>
        <w:tab/>
      </w:r>
      <w:r>
        <w:tab/>
      </w:r>
      <w:r>
        <w:tab/>
      </w:r>
      <w:r>
        <w:tab/>
        <w:t>JANUARY 13, 2016</w:t>
      </w:r>
    </w:p>
    <w:p w:rsidR="00145D11" w:rsidRDefault="00145D11" w:rsidP="00145D11">
      <w:pPr>
        <w:pStyle w:val="NoSpacing"/>
      </w:pPr>
      <w:r>
        <w:t>LISBON REGIONAL SCHOOL</w:t>
      </w:r>
      <w:r>
        <w:tab/>
      </w:r>
      <w:r>
        <w:tab/>
      </w:r>
      <w:r>
        <w:tab/>
      </w:r>
      <w:r>
        <w:tab/>
      </w:r>
      <w:r>
        <w:tab/>
      </w:r>
      <w:r>
        <w:tab/>
      </w:r>
      <w:r>
        <w:tab/>
        <w:t>6:30 PM</w:t>
      </w:r>
    </w:p>
    <w:p w:rsidR="00145D11" w:rsidRDefault="00145D11" w:rsidP="00145D11">
      <w:pPr>
        <w:pStyle w:val="NoSpacing"/>
      </w:pPr>
    </w:p>
    <w:p w:rsidR="00145D11" w:rsidRDefault="00145D11" w:rsidP="00145D11">
      <w:pPr>
        <w:pStyle w:val="NoSpacing"/>
        <w:jc w:val="center"/>
      </w:pPr>
      <w:r>
        <w:t>MINUTES</w:t>
      </w:r>
    </w:p>
    <w:p w:rsidR="00145D11" w:rsidRDefault="00145D11" w:rsidP="00145D11">
      <w:pPr>
        <w:pStyle w:val="NoSpacing"/>
        <w:jc w:val="center"/>
      </w:pPr>
    </w:p>
    <w:p w:rsidR="00145D11" w:rsidRDefault="00145D11" w:rsidP="00145D11">
      <w:pPr>
        <w:pStyle w:val="NoSpacing"/>
      </w:pPr>
      <w:r>
        <w:t>PRESENT: Chairman Bob Adams, members Rob Bruce, Rochelle Cacio, Audrey Champagne, Scott Champagne, Owen Clark, Beth Hubbard, Jane King, Steve Sherry, Principal Jackie Daniels, Dean of Students Ben Jellison, Superintendent Pierre Couture, Business Administrator Tina Peabody</w:t>
      </w:r>
    </w:p>
    <w:p w:rsidR="00145D11" w:rsidRDefault="00145D11" w:rsidP="00145D11">
      <w:pPr>
        <w:pStyle w:val="NoSpacing"/>
      </w:pPr>
    </w:p>
    <w:p w:rsidR="00145D11" w:rsidRDefault="00145D11" w:rsidP="00145D11">
      <w:pPr>
        <w:pStyle w:val="NoSpacing"/>
      </w:pPr>
      <w:r>
        <w:t>Chairman Adams called the meeting to order at 6:30 PM.</w:t>
      </w:r>
    </w:p>
    <w:p w:rsidR="00145D11" w:rsidRDefault="00145D11" w:rsidP="00145D11">
      <w:pPr>
        <w:pStyle w:val="NoSpacing"/>
      </w:pPr>
    </w:p>
    <w:p w:rsidR="00145D11" w:rsidRDefault="00145D11" w:rsidP="00145D11">
      <w:pPr>
        <w:pStyle w:val="NoSpacing"/>
      </w:pPr>
      <w:r>
        <w:t>PUBLIC INPUT:</w:t>
      </w:r>
    </w:p>
    <w:p w:rsidR="00145D11" w:rsidRDefault="00145D11" w:rsidP="00145D11">
      <w:pPr>
        <w:pStyle w:val="NoSpacing"/>
      </w:pPr>
      <w:r>
        <w:t>Students att</w:t>
      </w:r>
      <w:r w:rsidR="0000458F">
        <w:t xml:space="preserve">ending the meeting were Aiden </w:t>
      </w:r>
      <w:proofErr w:type="spellStart"/>
      <w:r w:rsidR="0000458F">
        <w:t>V</w:t>
      </w:r>
      <w:r>
        <w:t>e</w:t>
      </w:r>
      <w:r w:rsidR="00E9216F">
        <w:t>ill</w:t>
      </w:r>
      <w:r>
        <w:t>eux</w:t>
      </w:r>
      <w:proofErr w:type="spellEnd"/>
      <w:r>
        <w:t>,</w:t>
      </w:r>
      <w:r w:rsidR="004F0FE3">
        <w:t xml:space="preserve"> Gary Searcher, and Natalie </w:t>
      </w:r>
      <w:proofErr w:type="spellStart"/>
      <w:r w:rsidR="004F0FE3">
        <w:t>VanZandt</w:t>
      </w:r>
      <w:proofErr w:type="spellEnd"/>
      <w:r>
        <w:t>.</w:t>
      </w:r>
    </w:p>
    <w:p w:rsidR="003509C3" w:rsidRDefault="00145D11" w:rsidP="00145D11">
      <w:pPr>
        <w:pStyle w:val="NoSpacing"/>
      </w:pPr>
      <w:r>
        <w:t>Mike Davey, EE</w:t>
      </w:r>
      <w:r w:rsidR="009C6C20">
        <w:t>I presented the Board with a</w:t>
      </w:r>
      <w:r>
        <w:t xml:space="preserve"> Preliminary Investment Grade Audit for energy savings</w:t>
      </w:r>
      <w:r w:rsidR="009C6C20">
        <w:t>.  He said the Board can use</w:t>
      </w:r>
      <w:r w:rsidR="002B234C">
        <w:t xml:space="preserve"> figures in the report for a potential bond</w:t>
      </w:r>
      <w:r w:rsidR="003509C3">
        <w:t xml:space="preserve"> or lease</w:t>
      </w:r>
      <w:r w:rsidR="002B234C">
        <w:t>. The boiler conversion budget includes installing 6 – 1000 gallon p</w:t>
      </w:r>
      <w:r w:rsidR="003509C3">
        <w:t>ropane tanks.  EEI</w:t>
      </w:r>
      <w:r w:rsidR="002B234C">
        <w:t xml:space="preserve"> used a worst case scenario </w:t>
      </w:r>
      <w:r w:rsidR="001A76DB">
        <w:t>when</w:t>
      </w:r>
      <w:r w:rsidR="002B234C">
        <w:t xml:space="preserve"> budgeting </w:t>
      </w:r>
      <w:r w:rsidR="001A76DB">
        <w:t xml:space="preserve">for </w:t>
      </w:r>
      <w:r w:rsidR="002B234C">
        <w:t>the insta</w:t>
      </w:r>
      <w:r w:rsidR="009C6C20">
        <w:t>llation of the tanks.  T</w:t>
      </w:r>
      <w:r w:rsidR="002B234C">
        <w:t>here is a possibility of saving money in this area and if the cost comes down we may be able to get a 12 year payback.</w:t>
      </w:r>
      <w:r w:rsidR="003509C3">
        <w:t xml:space="preserve">  The project also includes upgrading all controls in the building, weatherizing the roof wall gaps, and changing all lighting to LED. </w:t>
      </w:r>
      <w:r w:rsidR="002B234C">
        <w:t xml:space="preserve">  For the proje</w:t>
      </w:r>
      <w:r w:rsidR="009C6C20">
        <w:t xml:space="preserve">ct to be tax neutral </w:t>
      </w:r>
      <w:r w:rsidR="003509C3">
        <w:t xml:space="preserve">a </w:t>
      </w:r>
      <w:r w:rsidR="002B234C">
        <w:t>15 year lease or bond</w:t>
      </w:r>
      <w:r w:rsidR="009C6C20">
        <w:t xml:space="preserve"> will most likely be required.  Any </w:t>
      </w:r>
      <w:r w:rsidR="002B234C">
        <w:t>down payment will shorten the leas</w:t>
      </w:r>
      <w:r w:rsidR="003509C3">
        <w:t xml:space="preserve">e.  </w:t>
      </w:r>
      <w:r w:rsidR="009C6C20">
        <w:t xml:space="preserve">.   </w:t>
      </w:r>
      <w:r w:rsidR="00746CE8" w:rsidRPr="00746CE8">
        <w:t>The Board told Mike they preferred to go with a 10 year lease</w:t>
      </w:r>
      <w:r w:rsidR="00746CE8">
        <w:t xml:space="preserve">.  </w:t>
      </w:r>
      <w:r w:rsidR="009C6C20">
        <w:t xml:space="preserve">Mike estimated </w:t>
      </w:r>
      <w:r w:rsidR="003509C3">
        <w:t>$20,000.00 would have to be added to the budget each year over the term of the lease to pay the project off in 10 years.</w:t>
      </w:r>
    </w:p>
    <w:p w:rsidR="003509C3" w:rsidRDefault="003509C3" w:rsidP="00145D11">
      <w:pPr>
        <w:pStyle w:val="NoSpacing"/>
      </w:pPr>
      <w:r>
        <w:t>Now that Mike knows the direction Lisbon wants to take, he will work on the getting firm interest rates and estimated annual budget numbers to keep the term at 10 years.</w:t>
      </w:r>
    </w:p>
    <w:p w:rsidR="003509C3" w:rsidRDefault="003509C3" w:rsidP="00145D11">
      <w:pPr>
        <w:pStyle w:val="NoSpacing"/>
      </w:pPr>
    </w:p>
    <w:p w:rsidR="003509C3" w:rsidRDefault="003509C3" w:rsidP="00145D11">
      <w:pPr>
        <w:pStyle w:val="NoSpacing"/>
      </w:pPr>
      <w:proofErr w:type="gramStart"/>
      <w:r>
        <w:t xml:space="preserve">MOTION BY AUDREY CHAMPAGNE, SECONDED BY OWEN CLARK TO ACCEPT </w:t>
      </w:r>
      <w:r w:rsidR="0000458F">
        <w:t>THE PROPOSED $626,079.08 ENERGY UPGRADE.</w:t>
      </w:r>
      <w:proofErr w:type="gramEnd"/>
      <w:r w:rsidR="0000458F">
        <w:t xml:space="preserve">  ALL IN FAVOR, MOTION CARRIED.</w:t>
      </w:r>
    </w:p>
    <w:p w:rsidR="0000458F" w:rsidRDefault="0000458F" w:rsidP="00145D11">
      <w:pPr>
        <w:pStyle w:val="NoSpacing"/>
      </w:pPr>
    </w:p>
    <w:p w:rsidR="0000458F" w:rsidRDefault="0000458F" w:rsidP="00145D11">
      <w:pPr>
        <w:pStyle w:val="NoSpacing"/>
      </w:pPr>
      <w:proofErr w:type="gramStart"/>
      <w:r>
        <w:t>MOTION BY OWEN CLARK, SECONDED BY SCOTT CHAMPAGNE TO APPROVE THE MINUTES</w:t>
      </w:r>
      <w:r w:rsidR="00746CE8">
        <w:t xml:space="preserve"> OF THE DECEMBER 8, 2015 MEETING</w:t>
      </w:r>
      <w:r>
        <w:t xml:space="preserve"> AS WRITTEN.</w:t>
      </w:r>
      <w:proofErr w:type="gramEnd"/>
      <w:r>
        <w:t xml:space="preserve">  ALL IN FAVOR, MOTION CARRIED</w:t>
      </w:r>
    </w:p>
    <w:p w:rsidR="0000458F" w:rsidRDefault="0000458F" w:rsidP="00145D11">
      <w:pPr>
        <w:pStyle w:val="NoSpacing"/>
      </w:pPr>
    </w:p>
    <w:p w:rsidR="0000458F" w:rsidRDefault="0000458F" w:rsidP="00145D11">
      <w:pPr>
        <w:pStyle w:val="NoSpacing"/>
      </w:pPr>
      <w:r>
        <w:t>FINANCIAL:</w:t>
      </w:r>
    </w:p>
    <w:p w:rsidR="0000458F" w:rsidRDefault="0000458F" w:rsidP="00145D11">
      <w:pPr>
        <w:pStyle w:val="NoSpacing"/>
      </w:pPr>
      <w:r>
        <w:t>Bills were circulated for approval.</w:t>
      </w:r>
    </w:p>
    <w:p w:rsidR="0000458F" w:rsidRDefault="0000458F" w:rsidP="00145D11">
      <w:pPr>
        <w:pStyle w:val="NoSpacing"/>
      </w:pPr>
      <w:r>
        <w:t xml:space="preserve">Tina distributed financial reports.  She said there has been little change in the food service program.  It has been </w:t>
      </w:r>
      <w:r w:rsidR="001A76DB">
        <w:t>recommended</w:t>
      </w:r>
      <w:r>
        <w:t xml:space="preserve"> that Lisbon increase the</w:t>
      </w:r>
      <w:r w:rsidR="009C6C20">
        <w:t>ir meal prices by $0.20 but a minimum increase of</w:t>
      </w:r>
      <w:r>
        <w:t xml:space="preserve"> $</w:t>
      </w:r>
      <w:r w:rsidR="009C6C20">
        <w:t>0.10 would be acceptable.</w:t>
      </w:r>
    </w:p>
    <w:p w:rsidR="0000458F" w:rsidRDefault="0000458F" w:rsidP="00145D11">
      <w:pPr>
        <w:pStyle w:val="NoSpacing"/>
      </w:pPr>
    </w:p>
    <w:p w:rsidR="0000458F" w:rsidRDefault="0000458F" w:rsidP="00145D11">
      <w:pPr>
        <w:pStyle w:val="NoSpacing"/>
      </w:pPr>
      <w:proofErr w:type="gramStart"/>
      <w:r>
        <w:t>MOTION BY SCOTT CHAMPAGNE, SECONDED BY JANE KING TO INCREASE ALL MEAL PRICES BY $</w:t>
      </w:r>
      <w:r w:rsidR="009C6C20">
        <w:t>0</w:t>
      </w:r>
      <w:r>
        <w:t>.10/EACH.</w:t>
      </w:r>
      <w:proofErr w:type="gramEnd"/>
      <w:r>
        <w:t xml:space="preserve">  ALL IN FAVOR, MOTION CARRIED</w:t>
      </w:r>
    </w:p>
    <w:p w:rsidR="0000458F" w:rsidRDefault="0000458F" w:rsidP="00145D11">
      <w:pPr>
        <w:pStyle w:val="NoSpacing"/>
      </w:pPr>
    </w:p>
    <w:p w:rsidR="0000458F" w:rsidRDefault="0000458F" w:rsidP="00145D11">
      <w:pPr>
        <w:pStyle w:val="NoSpacing"/>
      </w:pPr>
      <w:r>
        <w:t>Tina said the budget is in good shape.  Jackie cautioned there are likely</w:t>
      </w:r>
      <w:r w:rsidR="00746CE8">
        <w:t xml:space="preserve"> more</w:t>
      </w:r>
      <w:r>
        <w:t xml:space="preserve"> line items that haven’t been encumbered yet.</w:t>
      </w:r>
    </w:p>
    <w:p w:rsidR="0000458F" w:rsidRDefault="0000458F" w:rsidP="00145D11">
      <w:pPr>
        <w:pStyle w:val="NoSpacing"/>
      </w:pPr>
      <w:r>
        <w:t>Tina asked if we have a moderator for the annual meeting.  The Board will check on this.</w:t>
      </w:r>
    </w:p>
    <w:p w:rsidR="0000458F" w:rsidRDefault="0000458F" w:rsidP="00145D11">
      <w:pPr>
        <w:pStyle w:val="NoSpacing"/>
      </w:pPr>
    </w:p>
    <w:p w:rsidR="0000458F" w:rsidRDefault="0000458F" w:rsidP="00145D11">
      <w:pPr>
        <w:pStyle w:val="NoSpacing"/>
      </w:pPr>
      <w:r>
        <w:t>BUILDING AND GROUNDS:</w:t>
      </w:r>
    </w:p>
    <w:p w:rsidR="0000458F" w:rsidRDefault="00B6595A" w:rsidP="00145D11">
      <w:pPr>
        <w:pStyle w:val="NoSpacing"/>
      </w:pPr>
      <w:r>
        <w:t>Chris brought a proposal to th</w:t>
      </w:r>
      <w:r w:rsidR="009C6C20">
        <w:t>e Committee for $13,500.00 to upgrade</w:t>
      </w:r>
      <w:r>
        <w:t xml:space="preserve"> the bleachers.  Even with the upgrades, they wouldn’t be compliant due</w:t>
      </w:r>
      <w:r w:rsidR="00746CE8">
        <w:t xml:space="preserve"> to the lack of handicap accessibility.</w:t>
      </w:r>
    </w:p>
    <w:p w:rsidR="00B6595A" w:rsidRDefault="00746CE8" w:rsidP="00145D11">
      <w:pPr>
        <w:pStyle w:val="NoSpacing"/>
      </w:pPr>
      <w:r>
        <w:t>The cost to install</w:t>
      </w:r>
      <w:r w:rsidR="009C6C20">
        <w:t xml:space="preserve"> new bleachers i</w:t>
      </w:r>
      <w:r w:rsidR="00B6595A">
        <w:t>s $47,000.00.</w:t>
      </w:r>
    </w:p>
    <w:p w:rsidR="00B6595A" w:rsidRDefault="00B6595A" w:rsidP="00145D11">
      <w:pPr>
        <w:pStyle w:val="NoSpacing"/>
      </w:pPr>
      <w:r>
        <w:lastRenderedPageBreak/>
        <w:t>A quote for the purchase and installation of handicap door openers in the front foyer was $2395.00.</w:t>
      </w:r>
    </w:p>
    <w:p w:rsidR="00B6595A" w:rsidRDefault="00B6595A" w:rsidP="00145D11">
      <w:pPr>
        <w:pStyle w:val="NoSpacing"/>
      </w:pPr>
      <w:r>
        <w:t>Hoses were replaced in the plow trucker and it is running now.</w:t>
      </w:r>
    </w:p>
    <w:p w:rsidR="00B6595A" w:rsidRDefault="00B6595A" w:rsidP="00145D11">
      <w:pPr>
        <w:pStyle w:val="NoSpacing"/>
      </w:pPr>
      <w:r>
        <w:t>The older boiler has been doing a lot of sputteri</w:t>
      </w:r>
      <w:r w:rsidR="009C6C20">
        <w:t xml:space="preserve">ng.  If </w:t>
      </w:r>
      <w:r>
        <w:t>one boiler runs it seems to be fine</w:t>
      </w:r>
      <w:r w:rsidR="009C6C20">
        <w:t>.  Th</w:t>
      </w:r>
      <w:r>
        <w:t>e problem occurs when both boilers are running.  New nozzles were installed today and Chris hopes this will help.</w:t>
      </w:r>
    </w:p>
    <w:p w:rsidR="00B6595A" w:rsidRDefault="00B6595A" w:rsidP="00145D11">
      <w:pPr>
        <w:pStyle w:val="NoSpacing"/>
      </w:pPr>
      <w:r>
        <w:t>A copy of the new service contract for the generator was sent to the town office.</w:t>
      </w:r>
    </w:p>
    <w:p w:rsidR="00B6595A" w:rsidRDefault="00B6595A" w:rsidP="00145D11">
      <w:pPr>
        <w:pStyle w:val="NoSpacing"/>
      </w:pPr>
    </w:p>
    <w:p w:rsidR="00B6595A" w:rsidRDefault="00B6595A" w:rsidP="00145D11">
      <w:pPr>
        <w:pStyle w:val="NoSpacing"/>
      </w:pPr>
      <w:r>
        <w:t>BUDGET:</w:t>
      </w:r>
    </w:p>
    <w:p w:rsidR="00B6595A" w:rsidRDefault="00B6595A" w:rsidP="00145D11">
      <w:pPr>
        <w:pStyle w:val="NoSpacing"/>
      </w:pPr>
      <w:r>
        <w:t>At this time, the increas</w:t>
      </w:r>
      <w:r w:rsidR="009C6C20">
        <w:t xml:space="preserve">e for the 2016-2017 </w:t>
      </w:r>
      <w:proofErr w:type="gramStart"/>
      <w:r w:rsidR="009C6C20">
        <w:t>budget</w:t>
      </w:r>
      <w:proofErr w:type="gramEnd"/>
      <w:r w:rsidR="009C6C20">
        <w:t xml:space="preserve"> is</w:t>
      </w:r>
      <w:r w:rsidR="00E56199">
        <w:t xml:space="preserve"> .65%</w:t>
      </w:r>
      <w:r w:rsidR="00746CE8">
        <w:t xml:space="preserve"> and </w:t>
      </w:r>
      <w:r>
        <w:t>does not include warrant articles.</w:t>
      </w:r>
    </w:p>
    <w:p w:rsidR="00B6595A" w:rsidRDefault="00B6595A" w:rsidP="00145D11">
      <w:pPr>
        <w:pStyle w:val="NoSpacing"/>
      </w:pPr>
      <w:r>
        <w:t xml:space="preserve">Non-union staff salaries have been plugged into the new budget.  Scott said the Committee felt that anything less than a 1% increase in the budget was good. </w:t>
      </w:r>
      <w:r w:rsidR="009C6C20">
        <w:t xml:space="preserve"> Tina </w:t>
      </w:r>
      <w:r w:rsidR="00746CE8">
        <w:t xml:space="preserve">reminded the Board </w:t>
      </w:r>
      <w:r>
        <w:t>they will not receive the Health Trust refund next year.  Since the year end surplus is looking good, Tina recommended putting money in the Special Education and Building Maintenance Accounts.</w:t>
      </w:r>
    </w:p>
    <w:p w:rsidR="00B6595A" w:rsidRDefault="00B6595A" w:rsidP="00145D11">
      <w:pPr>
        <w:pStyle w:val="NoSpacing"/>
      </w:pPr>
    </w:p>
    <w:p w:rsidR="00B6595A" w:rsidRDefault="00B6595A" w:rsidP="00145D11">
      <w:pPr>
        <w:pStyle w:val="NoSpacing"/>
      </w:pPr>
      <w:r>
        <w:t>POLICY HANDBOOK:</w:t>
      </w:r>
    </w:p>
    <w:p w:rsidR="00B6595A" w:rsidRDefault="00B6595A" w:rsidP="00145D11">
      <w:pPr>
        <w:pStyle w:val="NoSpacing"/>
      </w:pPr>
      <w:r>
        <w:t>No report</w:t>
      </w:r>
    </w:p>
    <w:p w:rsidR="00B6595A" w:rsidRDefault="00B6595A" w:rsidP="00145D11">
      <w:pPr>
        <w:pStyle w:val="NoSpacing"/>
      </w:pPr>
    </w:p>
    <w:p w:rsidR="00B6595A" w:rsidRDefault="00B6595A" w:rsidP="00145D11">
      <w:pPr>
        <w:pStyle w:val="NoSpacing"/>
      </w:pPr>
      <w:r>
        <w:t>EXECUTIVE BOARD:</w:t>
      </w:r>
    </w:p>
    <w:p w:rsidR="00B6595A" w:rsidRDefault="00B6595A" w:rsidP="00145D11">
      <w:pPr>
        <w:pStyle w:val="NoSpacing"/>
      </w:pPr>
      <w:r>
        <w:t>No report</w:t>
      </w:r>
    </w:p>
    <w:p w:rsidR="00B6595A" w:rsidRDefault="00B6595A" w:rsidP="00145D11">
      <w:pPr>
        <w:pStyle w:val="NoSpacing"/>
      </w:pPr>
    </w:p>
    <w:p w:rsidR="00B6595A" w:rsidRDefault="00B6595A" w:rsidP="00145D11">
      <w:pPr>
        <w:pStyle w:val="NoSpacing"/>
      </w:pPr>
      <w:r>
        <w:t>NEGOTIATIONS (PROFESSIONAL STAFF):</w:t>
      </w:r>
    </w:p>
    <w:p w:rsidR="00B6595A" w:rsidRDefault="009C6C20" w:rsidP="00145D11">
      <w:pPr>
        <w:pStyle w:val="NoSpacing"/>
      </w:pPr>
      <w:r>
        <w:t>To be discussed</w:t>
      </w:r>
      <w:r w:rsidR="00B6595A">
        <w:t xml:space="preserve"> in non-public</w:t>
      </w:r>
      <w:r w:rsidR="00D928AF">
        <w:t xml:space="preserve"> session.</w:t>
      </w:r>
    </w:p>
    <w:p w:rsidR="00B6595A" w:rsidRDefault="00B6595A" w:rsidP="00145D11">
      <w:pPr>
        <w:pStyle w:val="NoSpacing"/>
      </w:pPr>
    </w:p>
    <w:p w:rsidR="00B6595A" w:rsidRDefault="00B6595A" w:rsidP="00145D11">
      <w:pPr>
        <w:pStyle w:val="NoSpacing"/>
      </w:pPr>
      <w:r>
        <w:t>NEGOTIATIONS (SUPPORT STAFF):</w:t>
      </w:r>
    </w:p>
    <w:p w:rsidR="00B6595A" w:rsidRDefault="00D928AF" w:rsidP="00145D11">
      <w:pPr>
        <w:pStyle w:val="NoSpacing"/>
      </w:pPr>
      <w:r>
        <w:t>There is an agreement in place.  It will be discussed in non-public session.</w:t>
      </w:r>
    </w:p>
    <w:p w:rsidR="00D928AF" w:rsidRDefault="00D928AF" w:rsidP="00145D11">
      <w:pPr>
        <w:pStyle w:val="NoSpacing"/>
      </w:pPr>
    </w:p>
    <w:p w:rsidR="00D928AF" w:rsidRDefault="00D928AF" w:rsidP="00145D11">
      <w:pPr>
        <w:pStyle w:val="NoSpacing"/>
      </w:pPr>
      <w:r>
        <w:t>STEERING COMMITTEE</w:t>
      </w:r>
      <w:proofErr w:type="gramStart"/>
      <w:r>
        <w:t>:</w:t>
      </w:r>
      <w:proofErr w:type="gramEnd"/>
      <w:r>
        <w:br/>
        <w:t>The next meeting is scheduled for 1/25.</w:t>
      </w:r>
    </w:p>
    <w:p w:rsidR="00D928AF" w:rsidRDefault="00D928AF" w:rsidP="00145D11">
      <w:pPr>
        <w:pStyle w:val="NoSpacing"/>
      </w:pPr>
    </w:p>
    <w:p w:rsidR="00D928AF" w:rsidRDefault="00D928AF" w:rsidP="00145D11">
      <w:pPr>
        <w:pStyle w:val="NoSpacing"/>
      </w:pPr>
      <w:r>
        <w:t>TRANSPORTATION:</w:t>
      </w:r>
    </w:p>
    <w:p w:rsidR="00D928AF" w:rsidRDefault="00D928AF" w:rsidP="00145D11">
      <w:pPr>
        <w:pStyle w:val="NoSpacing"/>
      </w:pPr>
      <w:r>
        <w:t>No report</w:t>
      </w:r>
    </w:p>
    <w:p w:rsidR="00D928AF" w:rsidRDefault="00D928AF" w:rsidP="00145D11">
      <w:pPr>
        <w:pStyle w:val="NoSpacing"/>
      </w:pPr>
    </w:p>
    <w:p w:rsidR="00D928AF" w:rsidRDefault="00D928AF" w:rsidP="00145D11">
      <w:pPr>
        <w:pStyle w:val="NoSpacing"/>
      </w:pPr>
      <w:r>
        <w:t>TECHNOLOGY:</w:t>
      </w:r>
    </w:p>
    <w:p w:rsidR="00D928AF" w:rsidRDefault="00D928AF" w:rsidP="00145D11">
      <w:pPr>
        <w:pStyle w:val="NoSpacing"/>
      </w:pPr>
      <w:r>
        <w:t>No report</w:t>
      </w:r>
    </w:p>
    <w:p w:rsidR="00D928AF" w:rsidRDefault="00D928AF" w:rsidP="00145D11">
      <w:pPr>
        <w:pStyle w:val="NoSpacing"/>
      </w:pPr>
    </w:p>
    <w:p w:rsidR="00D928AF" w:rsidRDefault="00D928AF" w:rsidP="00145D11">
      <w:pPr>
        <w:pStyle w:val="NoSpacing"/>
      </w:pPr>
      <w:r>
        <w:t>BROWN FUND:</w:t>
      </w:r>
    </w:p>
    <w:p w:rsidR="00D928AF" w:rsidRDefault="00D928AF" w:rsidP="00145D11">
      <w:pPr>
        <w:pStyle w:val="NoSpacing"/>
      </w:pPr>
      <w:r>
        <w:t>No report</w:t>
      </w:r>
    </w:p>
    <w:p w:rsidR="00D928AF" w:rsidRDefault="00D928AF" w:rsidP="00145D11">
      <w:pPr>
        <w:pStyle w:val="NoSpacing"/>
      </w:pPr>
    </w:p>
    <w:p w:rsidR="00D928AF" w:rsidRDefault="00D928AF" w:rsidP="00145D11">
      <w:pPr>
        <w:pStyle w:val="NoSpacing"/>
      </w:pPr>
      <w:r>
        <w:t>LISBON EDUCATION FOUNDATION:</w:t>
      </w:r>
    </w:p>
    <w:p w:rsidR="00D928AF" w:rsidRDefault="00D928AF" w:rsidP="00145D11">
      <w:pPr>
        <w:pStyle w:val="NoSpacing"/>
      </w:pPr>
      <w:r>
        <w:t>The next meeting is scheduled for 1/20.</w:t>
      </w:r>
    </w:p>
    <w:p w:rsidR="00D928AF" w:rsidRDefault="00D928AF" w:rsidP="00145D11">
      <w:pPr>
        <w:pStyle w:val="NoSpacing"/>
      </w:pPr>
    </w:p>
    <w:p w:rsidR="00D928AF" w:rsidRDefault="00D928AF" w:rsidP="00145D11">
      <w:pPr>
        <w:pStyle w:val="NoSpacing"/>
      </w:pPr>
      <w:r>
        <w:t>PRINCIPAL’S REPORT:</w:t>
      </w:r>
    </w:p>
    <w:p w:rsidR="00D928AF" w:rsidRDefault="00D928AF" w:rsidP="00145D11">
      <w:pPr>
        <w:pStyle w:val="NoSpacing"/>
      </w:pPr>
      <w:r>
        <w:t>Jackie said everything is going smoothly and there are no issues at this time.</w:t>
      </w:r>
      <w:r>
        <w:br/>
        <w:t>Ben reported on discipline and said they have gone away from the old way of reporting on a paper form.</w:t>
      </w:r>
    </w:p>
    <w:p w:rsidR="00D928AF" w:rsidRDefault="009C6C20" w:rsidP="00145D11">
      <w:pPr>
        <w:pStyle w:val="NoSpacing"/>
      </w:pPr>
      <w:r>
        <w:t>The teachers now send</w:t>
      </w:r>
      <w:r w:rsidR="00D928AF">
        <w:t xml:space="preserve"> information to Ben electronically and he is able to pull reports in a variety of ways.  He distributed a</w:t>
      </w:r>
      <w:r w:rsidR="00746CE8">
        <w:t xml:space="preserve"> discipline</w:t>
      </w:r>
      <w:r w:rsidR="00D928AF">
        <w:t xml:space="preserve"> report that showed inform</w:t>
      </w:r>
      <w:r>
        <w:t xml:space="preserve">ation by grade level, location, </w:t>
      </w:r>
      <w:proofErr w:type="gramStart"/>
      <w:r>
        <w:t>type</w:t>
      </w:r>
      <w:proofErr w:type="gramEnd"/>
      <w:r w:rsidR="00D928AF">
        <w:t xml:space="preserve"> of infraction, dates, time, and action taken.  Ben said it has been a busier year for discipline but that it may be due to asking teachers to track i</w:t>
      </w:r>
      <w:r w:rsidR="001A76DB">
        <w:t>t.  The new system</w:t>
      </w:r>
      <w:r w:rsidR="00D928AF">
        <w:t xml:space="preserve"> is working well and Ben said they can </w:t>
      </w:r>
      <w:r>
        <w:t>start</w:t>
      </w:r>
      <w:r w:rsidR="00D928AF">
        <w:t xml:space="preserve"> look</w:t>
      </w:r>
      <w:r>
        <w:t>ing</w:t>
      </w:r>
      <w:r w:rsidR="00D928AF">
        <w:t xml:space="preserve"> for trends.</w:t>
      </w:r>
    </w:p>
    <w:p w:rsidR="00D928AF" w:rsidRDefault="00D928AF" w:rsidP="00145D11">
      <w:pPr>
        <w:pStyle w:val="NoSpacing"/>
      </w:pPr>
    </w:p>
    <w:p w:rsidR="00D928AF" w:rsidRDefault="00D928AF" w:rsidP="00145D11">
      <w:pPr>
        <w:pStyle w:val="NoSpacing"/>
      </w:pPr>
      <w:r>
        <w:t>SUPERINTENDENT’S REPORT:</w:t>
      </w:r>
    </w:p>
    <w:p w:rsidR="001A76DB" w:rsidRDefault="001A76DB" w:rsidP="00145D11">
      <w:pPr>
        <w:pStyle w:val="NoSpacing"/>
      </w:pPr>
      <w:r>
        <w:t>No report</w:t>
      </w:r>
    </w:p>
    <w:p w:rsidR="001A76DB" w:rsidRDefault="001A76DB" w:rsidP="00145D11">
      <w:pPr>
        <w:pStyle w:val="NoSpacing"/>
      </w:pPr>
    </w:p>
    <w:p w:rsidR="001A76DB" w:rsidRDefault="001A76DB" w:rsidP="00145D11">
      <w:pPr>
        <w:pStyle w:val="NoSpacing"/>
      </w:pPr>
      <w:r>
        <w:t>Audrey asked where th</w:t>
      </w:r>
      <w:r w:rsidR="00746CE8">
        <w:t>e Athletic Surveys were.  Jackie</w:t>
      </w:r>
      <w:r>
        <w:t xml:space="preserve"> said that Les collects and keeps them.</w:t>
      </w:r>
    </w:p>
    <w:p w:rsidR="001A76DB" w:rsidRDefault="001A76DB" w:rsidP="00145D11">
      <w:pPr>
        <w:pStyle w:val="NoSpacing"/>
      </w:pPr>
      <w:r>
        <w:t>It was noted that Beth, Audrey, and Rochelle’s terms on the Board are up this year.</w:t>
      </w:r>
    </w:p>
    <w:p w:rsidR="001A76DB" w:rsidRDefault="001A76DB" w:rsidP="00145D11">
      <w:pPr>
        <w:pStyle w:val="NoSpacing"/>
      </w:pPr>
    </w:p>
    <w:p w:rsidR="001A76DB" w:rsidRDefault="001A76DB" w:rsidP="00145D11">
      <w:pPr>
        <w:pStyle w:val="NoSpacing"/>
      </w:pPr>
      <w:r>
        <w:t>MOTION BY SCOTT CHAMPAGNE, SECONDED BY OWEN CLARK TO GO INTO NON-PUB</w:t>
      </w:r>
      <w:r w:rsidR="002125DB">
        <w:t xml:space="preserve">LIC SESSION AT 7:18 PM </w:t>
      </w:r>
      <w:r w:rsidR="002125DB" w:rsidRPr="002125DB">
        <w:t>PER RSA 91A:3, I, II OF THE RIGHT TO KNOW LAW TO DISCUSS</w:t>
      </w:r>
      <w:r w:rsidR="00B60D16">
        <w:t xml:space="preserve"> NEGOTIATIONS AND PERSONNEL TAKING PRINCIPAL DANIELS, DEAN OF STUDENTS JELLISON, SUPERINTENDENT COUTURE AND BUSINESS ADMINISTRATOR PEABODY WITH THEM.</w:t>
      </w:r>
      <w:r w:rsidR="002125DB">
        <w:t xml:space="preserve">  </w:t>
      </w:r>
      <w:r>
        <w:t>ALL IN FAVOR FOLLOWING A ROLL CALL VOTE, MOTION CARRIED</w:t>
      </w:r>
    </w:p>
    <w:p w:rsidR="001A76DB" w:rsidRDefault="001A76DB" w:rsidP="00145D11">
      <w:pPr>
        <w:pStyle w:val="NoSpacing"/>
      </w:pPr>
    </w:p>
    <w:p w:rsidR="001A76DB" w:rsidRDefault="009C6C20" w:rsidP="00145D11">
      <w:pPr>
        <w:pStyle w:val="NoSpacing"/>
      </w:pPr>
      <w:proofErr w:type="gramStart"/>
      <w:r>
        <w:t xml:space="preserve">MOTION </w:t>
      </w:r>
      <w:r w:rsidR="001A76DB">
        <w:t xml:space="preserve">BY SCOTT CHAMPAGNE, SECONDED BY ROCHELLE CACIO TO </w:t>
      </w:r>
      <w:r>
        <w:t>RETURN TO PUBLIC SESSION AT 8:15</w:t>
      </w:r>
      <w:r w:rsidR="001A76DB">
        <w:t xml:space="preserve"> PM.</w:t>
      </w:r>
      <w:proofErr w:type="gramEnd"/>
      <w:r w:rsidR="001A76DB">
        <w:t xml:space="preserve">  ALL IN FAVOR FOLLOWING A ROLL CALL VOTE, MOTION CARRIED</w:t>
      </w:r>
    </w:p>
    <w:p w:rsidR="002125DB" w:rsidRDefault="002125DB" w:rsidP="00145D11">
      <w:pPr>
        <w:pStyle w:val="NoSpacing"/>
      </w:pPr>
    </w:p>
    <w:p w:rsidR="002125DB" w:rsidRDefault="002125DB" w:rsidP="00145D11">
      <w:pPr>
        <w:pStyle w:val="NoSpacing"/>
      </w:pPr>
      <w:r>
        <w:t xml:space="preserve">MOTION BY SCOTT CHAMPAGNE, SECONDED BY BETH HUBBARD TO APPROVE THE PARAPROFESSIONAL CONTRACT WHICH INCLUDES THE FOLLOWING CHANGES OR ADDITIONS: INCREASED THE </w:t>
      </w:r>
      <w:r w:rsidR="00B60D16">
        <w:t>ACCUMULATION OF SICK DAYS TO 55, ADDED THE WORDING “UNPAID DAYS GRANTED”, INCREASED THE NUMBER OF PAID HOLIDAYS BY 1 TO A TOTAL OF 6, CHANGED THE PRESCRIPTION PLAN CO-PAY TO $10.00, $20.00, AND $45.00, INCREASED THE STIPEND FOR THE PARA-COORDINATOR BY $25.00., ADD</w:t>
      </w:r>
      <w:r w:rsidR="009C6C20">
        <w:t>ED</w:t>
      </w:r>
      <w:r w:rsidR="00B60D16">
        <w:t xml:space="preserve"> A STEP AND INCREASED THE BASE BY .5% FOR EACH OF THE NEXT TWO YEARS. ONE PARAPROFESSIONAL WILL GO OFF THE SALARY STEPS IN YEA</w:t>
      </w:r>
      <w:r w:rsidR="009C6C20">
        <w:t>R 2 OF THE CONTRACT AND WILL RECEIVE</w:t>
      </w:r>
      <w:r w:rsidR="00B60D16">
        <w:t xml:space="preserve"> A 2% INCREASE.</w:t>
      </w:r>
    </w:p>
    <w:p w:rsidR="00B60D16" w:rsidRDefault="00B60D16" w:rsidP="00145D11">
      <w:pPr>
        <w:pStyle w:val="NoSpacing"/>
      </w:pPr>
      <w:r>
        <w:t>ALL IN FAVOR, MOTION CARRIED.</w:t>
      </w:r>
    </w:p>
    <w:p w:rsidR="00B60D16" w:rsidRDefault="00B60D16" w:rsidP="00145D11">
      <w:pPr>
        <w:pStyle w:val="NoSpacing"/>
      </w:pPr>
    </w:p>
    <w:p w:rsidR="00B60D16" w:rsidRDefault="00B60D16" w:rsidP="00145D11">
      <w:pPr>
        <w:pStyle w:val="NoSpacing"/>
      </w:pPr>
      <w:proofErr w:type="gramStart"/>
      <w:r>
        <w:t>MOTION BY SCOTT CHAMPAGNE, SECONDED BY BETH HUBBARD TO CHANGE JACKIE DANIELS TITLE FROM INTERIM PRINCIPAL TO PRINCIPAL NEXT YEAR.</w:t>
      </w:r>
      <w:proofErr w:type="gramEnd"/>
      <w:r>
        <w:t xml:space="preserve">  ALL IN FAVOR, MOTION CARRIED</w:t>
      </w:r>
    </w:p>
    <w:p w:rsidR="00B60D16" w:rsidRDefault="00B60D16" w:rsidP="00145D11">
      <w:pPr>
        <w:pStyle w:val="NoSpacing"/>
      </w:pPr>
    </w:p>
    <w:p w:rsidR="00B60D16" w:rsidRDefault="0064195A" w:rsidP="00145D11">
      <w:pPr>
        <w:pStyle w:val="NoSpacing"/>
      </w:pPr>
      <w:proofErr w:type="gramStart"/>
      <w:r>
        <w:t>MOTION BY AUDREY CHAMPAGNE, SECONDED BY BETH HUBBARD TO CHANGE THE JOB DESCRIPTION OF BEN JELLISON (DEAN OF STUDENTS) IN THE 2016/2017 SCHOOL YEAR BY DROPPING K-8 DISCIPLINE.</w:t>
      </w:r>
      <w:proofErr w:type="gramEnd"/>
      <w:r>
        <w:t xml:space="preserve">  BEN WILL GIVE TE</w:t>
      </w:r>
      <w:r w:rsidR="00746CE8">
        <w:t>CHNOLOGY SUPPORT ON A LIMITED BASI</w:t>
      </w:r>
      <w:r>
        <w:t xml:space="preserve">S TO BETHLEHEM ELEMENTARY SCHOOL. </w:t>
      </w:r>
      <w:proofErr w:type="gramStart"/>
      <w:r>
        <w:t>SANDRA ROBERTS WILL HANDLE K-8 DISCIPLINE BEGINNING IN 2016/2017.</w:t>
      </w:r>
      <w:proofErr w:type="gramEnd"/>
      <w:r>
        <w:t xml:space="preserve">  SHE WILL BE PAID A STIPEND</w:t>
      </w:r>
      <w:r w:rsidR="009C6C20">
        <w:t xml:space="preserve"> AND IT WILL COME</w:t>
      </w:r>
      <w:r>
        <w:t xml:space="preserve"> FROM THE MONEY GENERATED FROM BES.  ALL IN FAVOR, MOTION CARRIED</w:t>
      </w:r>
    </w:p>
    <w:p w:rsidR="0064195A" w:rsidRDefault="0064195A" w:rsidP="00145D11">
      <w:pPr>
        <w:pStyle w:val="NoSpacing"/>
      </w:pPr>
    </w:p>
    <w:p w:rsidR="0064195A" w:rsidRDefault="0064195A" w:rsidP="00145D11">
      <w:pPr>
        <w:pStyle w:val="NoSpacing"/>
      </w:pPr>
      <w:proofErr w:type="gramStart"/>
      <w:r>
        <w:t>MOTION BY BETH HUBBARD, SECONDED BY AUDREY CHAMPAGNE TO LET THE BUDGET COMMITTEE MAKE</w:t>
      </w:r>
      <w:proofErr w:type="gramEnd"/>
      <w:r>
        <w:t xml:space="preserve"> A FINAL DECISION ON THE 2016/2017 BUDGET AND WARRANT ARTICLES.  ALL IN FAVOR, MOTION CARRIED.</w:t>
      </w:r>
    </w:p>
    <w:p w:rsidR="0064195A" w:rsidRDefault="0064195A" w:rsidP="00145D11">
      <w:pPr>
        <w:pStyle w:val="NoSpacing"/>
      </w:pPr>
    </w:p>
    <w:p w:rsidR="0034208F" w:rsidRDefault="0034208F" w:rsidP="00145D11">
      <w:pPr>
        <w:pStyle w:val="NoSpacing"/>
      </w:pPr>
      <w:r>
        <w:t>There being no further business to come before the Board, MOTION BY AUDREY CHAMPAGNE, SECONDED BY BETH HUBBARD TO ADJOURN AT 8:22 PM.  ALL IN FAVOR, MOTION CARRIED.</w:t>
      </w:r>
    </w:p>
    <w:p w:rsidR="0034208F" w:rsidRDefault="0034208F" w:rsidP="00145D11">
      <w:pPr>
        <w:pStyle w:val="NoSpacing"/>
      </w:pPr>
    </w:p>
    <w:p w:rsidR="0034208F" w:rsidRDefault="0034208F" w:rsidP="00145D11">
      <w:pPr>
        <w:pStyle w:val="NoSpacing"/>
      </w:pPr>
      <w:r>
        <w:t>Respectfully submitted,</w:t>
      </w:r>
    </w:p>
    <w:p w:rsidR="0034208F" w:rsidRDefault="0034208F" w:rsidP="00145D11">
      <w:pPr>
        <w:pStyle w:val="NoSpacing"/>
      </w:pPr>
    </w:p>
    <w:p w:rsidR="00746CE8" w:rsidRDefault="00746CE8" w:rsidP="00145D11">
      <w:pPr>
        <w:pStyle w:val="NoSpacing"/>
      </w:pPr>
      <w:r>
        <w:t>Cindy Derosia</w:t>
      </w:r>
    </w:p>
    <w:p w:rsidR="0034208F" w:rsidRDefault="0034208F" w:rsidP="00145D11">
      <w:pPr>
        <w:pStyle w:val="NoSpacing"/>
      </w:pPr>
      <w:r>
        <w:t>Clerk</w:t>
      </w:r>
    </w:p>
    <w:p w:rsidR="0064195A" w:rsidRDefault="0064195A" w:rsidP="00145D11">
      <w:pPr>
        <w:pStyle w:val="NoSpacing"/>
      </w:pPr>
    </w:p>
    <w:p w:rsidR="001A76DB" w:rsidRDefault="001A76DB" w:rsidP="00145D11">
      <w:pPr>
        <w:pStyle w:val="NoSpacing"/>
      </w:pPr>
    </w:p>
    <w:p w:rsidR="001A76DB" w:rsidRDefault="001A76DB" w:rsidP="00145D11">
      <w:pPr>
        <w:pStyle w:val="NoSpacing"/>
      </w:pPr>
    </w:p>
    <w:p w:rsidR="0000458F" w:rsidRDefault="0000458F" w:rsidP="00145D11">
      <w:pPr>
        <w:pStyle w:val="NoSpacing"/>
      </w:pPr>
    </w:p>
    <w:p w:rsidR="0000458F" w:rsidRDefault="0000458F" w:rsidP="00145D11">
      <w:pPr>
        <w:pStyle w:val="NoSpacing"/>
      </w:pPr>
    </w:p>
    <w:p w:rsidR="0000458F" w:rsidRDefault="0000458F" w:rsidP="00145D11">
      <w:pPr>
        <w:pStyle w:val="NoSpacing"/>
      </w:pPr>
    </w:p>
    <w:sectPr w:rsidR="00004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11"/>
    <w:rsid w:val="0000458F"/>
    <w:rsid w:val="00054F4D"/>
    <w:rsid w:val="00145D11"/>
    <w:rsid w:val="00174AB7"/>
    <w:rsid w:val="001A76DB"/>
    <w:rsid w:val="002125DB"/>
    <w:rsid w:val="002B234C"/>
    <w:rsid w:val="0034208F"/>
    <w:rsid w:val="003509C3"/>
    <w:rsid w:val="004F0FE3"/>
    <w:rsid w:val="00544D0F"/>
    <w:rsid w:val="00637D59"/>
    <w:rsid w:val="0064195A"/>
    <w:rsid w:val="00746CE8"/>
    <w:rsid w:val="009A48A0"/>
    <w:rsid w:val="009C6C20"/>
    <w:rsid w:val="00B60D16"/>
    <w:rsid w:val="00B6595A"/>
    <w:rsid w:val="00D928AF"/>
    <w:rsid w:val="00DD62FD"/>
    <w:rsid w:val="00E56199"/>
    <w:rsid w:val="00E9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D11"/>
    <w:pPr>
      <w:spacing w:after="0" w:line="240" w:lineRule="auto"/>
    </w:pPr>
  </w:style>
  <w:style w:type="paragraph" w:styleId="BalloonText">
    <w:name w:val="Balloon Text"/>
    <w:basedOn w:val="Normal"/>
    <w:link w:val="BalloonTextChar"/>
    <w:uiPriority w:val="99"/>
    <w:semiHidden/>
    <w:unhideWhenUsed/>
    <w:rsid w:val="00E5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D11"/>
    <w:pPr>
      <w:spacing w:after="0" w:line="240" w:lineRule="auto"/>
    </w:pPr>
  </w:style>
  <w:style w:type="paragraph" w:styleId="BalloonText">
    <w:name w:val="Balloon Text"/>
    <w:basedOn w:val="Normal"/>
    <w:link w:val="BalloonTextChar"/>
    <w:uiPriority w:val="99"/>
    <w:semiHidden/>
    <w:unhideWhenUsed/>
    <w:rsid w:val="00E5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2016-02-05T13:30:00Z</cp:lastPrinted>
  <dcterms:created xsi:type="dcterms:W3CDTF">2016-02-15T15:12:00Z</dcterms:created>
  <dcterms:modified xsi:type="dcterms:W3CDTF">2016-02-15T15:12:00Z</dcterms:modified>
</cp:coreProperties>
</file>